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5C" w:rsidRDefault="003F2F9F" w:rsidP="007776F5">
      <w:pPr>
        <w:jc w:val="center"/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</w:pP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 xml:space="preserve">OBS: Preencher esse documento no computador </w:t>
      </w:r>
    </w:p>
    <w:p w:rsidR="003F2F9F" w:rsidRDefault="003F2F9F" w:rsidP="007776F5">
      <w:pPr>
        <w:jc w:val="center"/>
        <w:rPr>
          <w:rFonts w:ascii="Arial" w:hAnsi="Arial" w:cs="Arial"/>
          <w:b/>
          <w:sz w:val="23"/>
          <w:szCs w:val="23"/>
        </w:rPr>
      </w:pP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(</w:t>
      </w:r>
      <w:r w:rsidR="0099695C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NÃO</w:t>
      </w: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 xml:space="preserve"> preencher a mão)</w:t>
      </w:r>
    </w:p>
    <w:p w:rsidR="003F2F9F" w:rsidRDefault="003F2F9F" w:rsidP="007776F5">
      <w:pPr>
        <w:jc w:val="center"/>
        <w:rPr>
          <w:rFonts w:ascii="Arial" w:hAnsi="Arial" w:cs="Arial"/>
          <w:b/>
          <w:sz w:val="23"/>
          <w:szCs w:val="23"/>
        </w:rPr>
      </w:pPr>
    </w:p>
    <w:p w:rsidR="007776F5" w:rsidRPr="00AD582E" w:rsidRDefault="007776F5" w:rsidP="007776F5">
      <w:pPr>
        <w:jc w:val="center"/>
        <w:rPr>
          <w:rFonts w:ascii="Arial" w:hAnsi="Arial" w:cs="Arial"/>
          <w:b/>
          <w:sz w:val="23"/>
          <w:szCs w:val="23"/>
        </w:rPr>
      </w:pPr>
      <w:r w:rsidRPr="00AD582E">
        <w:rPr>
          <w:rFonts w:ascii="Arial" w:hAnsi="Arial" w:cs="Arial"/>
          <w:b/>
          <w:sz w:val="23"/>
          <w:szCs w:val="23"/>
        </w:rPr>
        <w:t>ALUNO REGULAR</w:t>
      </w:r>
    </w:p>
    <w:p w:rsidR="0099695C" w:rsidRPr="00AD582E" w:rsidRDefault="0099695C" w:rsidP="0099695C">
      <w:pPr>
        <w:jc w:val="center"/>
        <w:rPr>
          <w:rFonts w:ascii="Arial" w:hAnsi="Arial" w:cs="Arial"/>
          <w:sz w:val="20"/>
          <w:szCs w:val="20"/>
        </w:rPr>
      </w:pPr>
      <w:r w:rsidRPr="00AD582E">
        <w:rPr>
          <w:rFonts w:ascii="Arial" w:hAnsi="Arial" w:cs="Arial"/>
          <w:b/>
          <w:sz w:val="23"/>
          <w:szCs w:val="23"/>
        </w:rPr>
        <w:t>ANEXO 1</w:t>
      </w:r>
    </w:p>
    <w:p w:rsidR="0099695C" w:rsidRPr="00AD582E" w:rsidRDefault="0099695C" w:rsidP="0099695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PPGEM 2021</w:t>
      </w:r>
      <w:r w:rsidRPr="00AD582E">
        <w:rPr>
          <w:rFonts w:ascii="Arial" w:hAnsi="Arial" w:cs="Arial"/>
          <w:b/>
          <w:sz w:val="26"/>
          <w:szCs w:val="26"/>
        </w:rPr>
        <w:t>/02</w:t>
      </w:r>
    </w:p>
    <w:p w:rsidR="0099695C" w:rsidRPr="00AD582E" w:rsidRDefault="00C7500C" w:rsidP="0099695C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MEST</w:t>
      </w:r>
      <w:r w:rsidR="0099695C" w:rsidRPr="00AD582E">
        <w:rPr>
          <w:rFonts w:ascii="Arial" w:hAnsi="Arial" w:cs="Arial"/>
          <w:b/>
          <w:szCs w:val="28"/>
          <w:u w:val="single"/>
        </w:rPr>
        <w:t>RADO</w:t>
      </w:r>
    </w:p>
    <w:p w:rsidR="0099695C" w:rsidRPr="00AD582E" w:rsidRDefault="0099695C" w:rsidP="0099695C">
      <w:pPr>
        <w:jc w:val="center"/>
        <w:rPr>
          <w:rFonts w:ascii="Arial" w:hAnsi="Arial" w:cs="Arial"/>
          <w:b/>
          <w:sz w:val="23"/>
          <w:szCs w:val="23"/>
        </w:rPr>
      </w:pPr>
    </w:p>
    <w:p w:rsidR="0099695C" w:rsidRDefault="0099695C" w:rsidP="0099695C">
      <w:pPr>
        <w:jc w:val="center"/>
        <w:rPr>
          <w:rFonts w:ascii="Arial" w:hAnsi="Arial" w:cs="Arial"/>
          <w:b/>
          <w:sz w:val="23"/>
          <w:szCs w:val="23"/>
        </w:rPr>
      </w:pPr>
      <w:r w:rsidRPr="00AD582E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992"/>
        <w:gridCol w:w="2428"/>
        <w:gridCol w:w="549"/>
        <w:gridCol w:w="2806"/>
      </w:tblGrid>
      <w:tr w:rsidR="00C7500C" w:rsidRPr="009011F4" w:rsidTr="002972D8">
        <w:tc>
          <w:tcPr>
            <w:tcW w:w="10065" w:type="dxa"/>
            <w:gridSpan w:val="5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C7500C" w:rsidRPr="009011F4" w:rsidTr="002972D8">
        <w:tc>
          <w:tcPr>
            <w:tcW w:w="7259" w:type="dxa"/>
            <w:gridSpan w:val="4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  <w:tc>
          <w:tcPr>
            <w:tcW w:w="2806" w:type="dxa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</w:tr>
      <w:tr w:rsidR="00C7500C" w:rsidRPr="009011F4" w:rsidTr="002972D8">
        <w:tc>
          <w:tcPr>
            <w:tcW w:w="3290" w:type="dxa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420" w:type="dxa"/>
            <w:gridSpan w:val="2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  <w:tc>
          <w:tcPr>
            <w:tcW w:w="3355" w:type="dxa"/>
            <w:gridSpan w:val="2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C7500C" w:rsidRPr="009011F4" w:rsidTr="002972D8">
        <w:tc>
          <w:tcPr>
            <w:tcW w:w="3290" w:type="dxa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CPF:</w:t>
            </w:r>
          </w:p>
        </w:tc>
        <w:tc>
          <w:tcPr>
            <w:tcW w:w="3420" w:type="dxa"/>
            <w:gridSpan w:val="2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RG:</w:t>
            </w:r>
          </w:p>
        </w:tc>
        <w:tc>
          <w:tcPr>
            <w:tcW w:w="3355" w:type="dxa"/>
            <w:gridSpan w:val="2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Data Nascim:</w:t>
            </w:r>
          </w:p>
        </w:tc>
      </w:tr>
      <w:tr w:rsidR="00C7500C" w:rsidRPr="009011F4" w:rsidTr="002972D8">
        <w:tc>
          <w:tcPr>
            <w:tcW w:w="4282" w:type="dxa"/>
            <w:gridSpan w:val="2"/>
          </w:tcPr>
          <w:p w:rsidR="00C7500C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Data colação grau:</w:t>
            </w:r>
          </w:p>
        </w:tc>
        <w:tc>
          <w:tcPr>
            <w:tcW w:w="5783" w:type="dxa"/>
            <w:gridSpan w:val="3"/>
          </w:tcPr>
          <w:p w:rsidR="00C7500C" w:rsidRPr="00DC1A77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A77">
              <w:rPr>
                <w:rFonts w:ascii="Arial" w:hAnsi="Arial" w:cs="Arial"/>
                <w:sz w:val="22"/>
                <w:szCs w:val="22"/>
              </w:rPr>
              <w:t>Universid graduação:</w:t>
            </w:r>
          </w:p>
        </w:tc>
      </w:tr>
      <w:tr w:rsidR="00C7500C" w:rsidRPr="009011F4" w:rsidTr="002972D8">
        <w:tc>
          <w:tcPr>
            <w:tcW w:w="10065" w:type="dxa"/>
            <w:gridSpan w:val="5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Telefones para contato:</w:t>
            </w:r>
          </w:p>
        </w:tc>
      </w:tr>
      <w:tr w:rsidR="00C7500C" w:rsidRPr="009011F4" w:rsidTr="002972D8">
        <w:tc>
          <w:tcPr>
            <w:tcW w:w="10065" w:type="dxa"/>
            <w:gridSpan w:val="5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C7500C" w:rsidRPr="009011F4" w:rsidTr="002972D8">
        <w:tc>
          <w:tcPr>
            <w:tcW w:w="10065" w:type="dxa"/>
            <w:gridSpan w:val="5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É Portador de Necessidades Especiais? (   ) sim     (   ) não</w:t>
            </w:r>
            <w:r>
              <w:rPr>
                <w:rFonts w:ascii="Arial" w:hAnsi="Arial" w:cs="Arial"/>
                <w:sz w:val="25"/>
                <w:szCs w:val="25"/>
              </w:rPr>
              <w:t xml:space="preserve">  </w:t>
            </w:r>
            <w:r w:rsidRPr="00581DAF">
              <w:rPr>
                <w:rFonts w:ascii="Arial" w:hAnsi="Arial" w:cs="Arial"/>
                <w:sz w:val="22"/>
                <w:szCs w:val="22"/>
              </w:rPr>
              <w:t>Se sim, qual?</w:t>
            </w:r>
          </w:p>
        </w:tc>
      </w:tr>
      <w:tr w:rsidR="00C7500C" w:rsidRPr="009011F4" w:rsidTr="002972D8">
        <w:tc>
          <w:tcPr>
            <w:tcW w:w="10065" w:type="dxa"/>
            <w:gridSpan w:val="5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Cor da derme (fenótipo): (   )branca   (   )preta    (   )parda    (   )amarela    (   )indígena</w:t>
            </w:r>
          </w:p>
        </w:tc>
      </w:tr>
    </w:tbl>
    <w:p w:rsidR="00C7500C" w:rsidRPr="009011F4" w:rsidRDefault="00C7500C" w:rsidP="00C7500C">
      <w:pPr>
        <w:jc w:val="both"/>
        <w:rPr>
          <w:rFonts w:ascii="Arial" w:hAnsi="Arial" w:cs="Arial"/>
          <w:sz w:val="16"/>
          <w:szCs w:val="16"/>
        </w:rPr>
      </w:pPr>
    </w:p>
    <w:p w:rsidR="00C7500C" w:rsidRPr="009011F4" w:rsidRDefault="00C7500C" w:rsidP="00C7500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7500C" w:rsidRPr="009011F4" w:rsidTr="002972D8">
        <w:tc>
          <w:tcPr>
            <w:tcW w:w="10065" w:type="dxa"/>
          </w:tcPr>
          <w:p w:rsidR="00C7500C" w:rsidRPr="009011F4" w:rsidRDefault="00C7500C" w:rsidP="002972D8">
            <w:pPr>
              <w:jc w:val="center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Opção de Linha de Pesquisa Desejada</w:t>
            </w:r>
            <w:r w:rsidRPr="009011F4">
              <w:rPr>
                <w:rFonts w:ascii="Arial" w:hAnsi="Arial" w:cs="Arial"/>
                <w:b/>
              </w:rPr>
              <w:t xml:space="preserve"> </w:t>
            </w:r>
            <w:r w:rsidRPr="009011F4">
              <w:rPr>
                <w:rFonts w:ascii="Arial" w:hAnsi="Arial" w:cs="Arial"/>
                <w:sz w:val="22"/>
                <w:szCs w:val="22"/>
              </w:rPr>
              <w:t>(assinale apenas uma)</w:t>
            </w:r>
          </w:p>
        </w:tc>
      </w:tr>
      <w:tr w:rsidR="00C7500C" w:rsidRPr="009011F4" w:rsidTr="002972D8">
        <w:trPr>
          <w:trHeight w:val="1244"/>
        </w:trPr>
        <w:tc>
          <w:tcPr>
            <w:tcW w:w="10065" w:type="dxa"/>
          </w:tcPr>
          <w:p w:rsidR="00C7500C" w:rsidRPr="009011F4" w:rsidRDefault="00C7500C" w:rsidP="00297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:rsidR="00C7500C" w:rsidRPr="009011F4" w:rsidRDefault="00C7500C" w:rsidP="00C750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  ) Dinâmica dos Fluidos</w:t>
            </w:r>
          </w:p>
          <w:p w:rsidR="00C7500C" w:rsidRPr="009011F4" w:rsidRDefault="00C7500C" w:rsidP="00C7500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  ) Métodos matemáticos e computacionais aplicados a Ciência e Engenharia</w:t>
            </w:r>
          </w:p>
          <w:p w:rsidR="00C7500C" w:rsidRDefault="00C7500C" w:rsidP="00C750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 xml:space="preserve"> (  ) Sistemas e Processos Térmicos</w:t>
            </w:r>
          </w:p>
          <w:p w:rsidR="00C7500C" w:rsidRPr="00935FA2" w:rsidRDefault="00C7500C" w:rsidP="00C750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5FA2">
              <w:rPr>
                <w:rFonts w:ascii="Arial" w:hAnsi="Arial" w:cs="Arial"/>
              </w:rPr>
              <w:t>(   ) Orientador a definir</w:t>
            </w:r>
          </w:p>
        </w:tc>
      </w:tr>
      <w:tr w:rsidR="00C7500C" w:rsidRPr="009011F4" w:rsidTr="002972D8">
        <w:trPr>
          <w:trHeight w:val="342"/>
        </w:trPr>
        <w:tc>
          <w:tcPr>
            <w:tcW w:w="10065" w:type="dxa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Orientador pretendido:</w:t>
            </w:r>
          </w:p>
        </w:tc>
      </w:tr>
      <w:tr w:rsidR="00C7500C" w:rsidRPr="009011F4" w:rsidTr="002972D8">
        <w:trPr>
          <w:trHeight w:val="1329"/>
        </w:trPr>
        <w:tc>
          <w:tcPr>
            <w:tcW w:w="10065" w:type="dxa"/>
          </w:tcPr>
          <w:p w:rsidR="00C7500C" w:rsidRPr="009011F4" w:rsidRDefault="00C7500C" w:rsidP="002972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:rsidR="00C7500C" w:rsidRPr="009011F4" w:rsidRDefault="00C7500C" w:rsidP="00C750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  ) Corrosão</w:t>
            </w:r>
          </w:p>
          <w:p w:rsidR="00C7500C" w:rsidRPr="009011F4" w:rsidRDefault="00C7500C" w:rsidP="00C750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  ) Materiais Avançados</w:t>
            </w:r>
          </w:p>
          <w:p w:rsidR="00C7500C" w:rsidRDefault="00C7500C" w:rsidP="00C750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  ) Tribologia</w:t>
            </w:r>
          </w:p>
          <w:p w:rsidR="00C7500C" w:rsidRPr="009011F4" w:rsidRDefault="00C7500C" w:rsidP="00C750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5FA2">
              <w:rPr>
                <w:rFonts w:ascii="Arial" w:hAnsi="Arial" w:cs="Arial"/>
              </w:rPr>
              <w:t>(   ) Orientador a definir</w:t>
            </w:r>
          </w:p>
        </w:tc>
      </w:tr>
      <w:tr w:rsidR="00C7500C" w:rsidRPr="009011F4" w:rsidTr="002972D8">
        <w:trPr>
          <w:trHeight w:val="385"/>
        </w:trPr>
        <w:tc>
          <w:tcPr>
            <w:tcW w:w="10065" w:type="dxa"/>
          </w:tcPr>
          <w:p w:rsidR="00C7500C" w:rsidRPr="009011F4" w:rsidRDefault="00C7500C" w:rsidP="002972D8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Orientador pretendido:</w:t>
            </w:r>
          </w:p>
        </w:tc>
      </w:tr>
    </w:tbl>
    <w:p w:rsidR="00277E68" w:rsidRDefault="00C7500C" w:rsidP="00C7500C">
      <w:pPr>
        <w:autoSpaceDE w:val="0"/>
        <w:autoSpaceDN w:val="0"/>
        <w:adjustRightInd w:val="0"/>
      </w:pPr>
      <w:r w:rsidRPr="009011F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( ) SERVIDOR IFES </w:t>
      </w:r>
      <w:bookmarkStart w:id="0" w:name="_GoBack"/>
      <w:bookmarkEnd w:id="0"/>
      <w:r w:rsidR="007776F5" w:rsidRPr="00AD582E">
        <w:rPr>
          <w:rFonts w:ascii="Arial" w:eastAsiaTheme="minorHAnsi" w:hAnsi="Arial" w:cs="Arial"/>
          <w:b/>
          <w:bCs/>
          <w:sz w:val="30"/>
          <w:szCs w:val="30"/>
          <w:lang w:eastAsia="en-US"/>
        </w:rPr>
        <w:br/>
      </w:r>
    </w:p>
    <w:sectPr w:rsidR="00277E68" w:rsidSect="001C34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11" w:rsidRDefault="00306411" w:rsidP="007776F5">
      <w:r>
        <w:separator/>
      </w:r>
    </w:p>
  </w:endnote>
  <w:endnote w:type="continuationSeparator" w:id="0">
    <w:p w:rsidR="00306411" w:rsidRDefault="00306411" w:rsidP="0077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0E" w:rsidRPr="008B394A" w:rsidRDefault="00306411" w:rsidP="009E0E4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11" w:rsidRDefault="00306411" w:rsidP="007776F5">
      <w:r>
        <w:separator/>
      </w:r>
    </w:p>
  </w:footnote>
  <w:footnote w:type="continuationSeparator" w:id="0">
    <w:p w:rsidR="00306411" w:rsidRDefault="00306411" w:rsidP="0077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4C" w:rsidRDefault="00C46918" w:rsidP="00AB1E4C">
    <w:pPr>
      <w:pStyle w:val="Header"/>
      <w:jc w:val="center"/>
    </w:pPr>
    <w:r w:rsidRPr="007F61F3">
      <w:rPr>
        <w:noProof/>
      </w:rPr>
      <w:drawing>
        <wp:inline distT="0" distB="0" distL="0" distR="0" wp14:anchorId="48221EC9" wp14:editId="6003D03F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E4C" w:rsidRPr="007F61F3" w:rsidRDefault="00C46918" w:rsidP="00AB1E4C">
    <w:pPr>
      <w:pStyle w:val="Header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:rsidR="00AB1E4C" w:rsidRPr="007F61F3" w:rsidRDefault="00C46918" w:rsidP="00AB1E4C">
    <w:pPr>
      <w:pStyle w:val="Header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:rsidR="00AB1E4C" w:rsidRPr="007F61F3" w:rsidRDefault="00C46918" w:rsidP="00AB1E4C">
    <w:pPr>
      <w:pStyle w:val="Header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:rsidR="0036730E" w:rsidRDefault="00C46918" w:rsidP="00AB1E4C">
    <w:pPr>
      <w:pStyle w:val="Header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:rsidR="00AB1E4C" w:rsidRPr="00AB1E4C" w:rsidRDefault="00306411" w:rsidP="00AB1E4C">
    <w:pPr>
      <w:pStyle w:val="Header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5"/>
    <w:rsid w:val="00306411"/>
    <w:rsid w:val="003F2F9F"/>
    <w:rsid w:val="005165ED"/>
    <w:rsid w:val="007776F5"/>
    <w:rsid w:val="008F0A64"/>
    <w:rsid w:val="0099695C"/>
    <w:rsid w:val="00C46918"/>
    <w:rsid w:val="00C7500C"/>
    <w:rsid w:val="00CE6043"/>
    <w:rsid w:val="00E16AEA"/>
    <w:rsid w:val="00E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066F-B34B-2B4F-8E63-61D8CD8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F5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F5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rsid w:val="00777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F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Andréia Eyng</cp:lastModifiedBy>
  <cp:revision>2</cp:revision>
  <dcterms:created xsi:type="dcterms:W3CDTF">2021-06-30T18:39:00Z</dcterms:created>
  <dcterms:modified xsi:type="dcterms:W3CDTF">2021-06-30T18:39:00Z</dcterms:modified>
</cp:coreProperties>
</file>